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06" w:rsidRDefault="00866106" w:rsidP="008661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Частное учреждение дошкольного образования</w:t>
      </w:r>
    </w:p>
    <w:p w:rsidR="00866106" w:rsidRDefault="00866106" w:rsidP="008661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«СОЗВЕЗДИЕ БУДУЩЕГО»</w:t>
      </w:r>
    </w:p>
    <w:p w:rsidR="00866106" w:rsidRDefault="00866106" w:rsidP="0086610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614065, Пермский край, г. Пермь, ул. Давыдова, 12, тел.: 285 0 777 (доб. 3)</w:t>
      </w:r>
    </w:p>
    <w:p w:rsidR="00866106" w:rsidRDefault="00866106" w:rsidP="008661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866106" w:rsidRDefault="0061562E" w:rsidP="008661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01.09.2022</w:t>
      </w:r>
      <w:r w:rsidR="008661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="00C6198C">
        <w:rPr>
          <w:rFonts w:ascii="Times New Roman" w:hAnsi="Times New Roman"/>
          <w:sz w:val="24"/>
          <w:szCs w:val="24"/>
        </w:rPr>
        <w:t>188</w:t>
      </w:r>
    </w:p>
    <w:p w:rsidR="00866106" w:rsidRDefault="00866106" w:rsidP="00866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</w:p>
    <w:p w:rsidR="00866106" w:rsidRDefault="00866106" w:rsidP="00866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дополнительных услуг                                                                                                                           </w:t>
      </w:r>
    </w:p>
    <w:p w:rsidR="00866106" w:rsidRDefault="00866106" w:rsidP="00866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106" w:rsidRDefault="00866106" w:rsidP="00866106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дополнительного образования в ЧУДО «Созвездие будущего»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562E">
        <w:rPr>
          <w:rFonts w:ascii="Times New Roman" w:hAnsi="Times New Roman"/>
          <w:sz w:val="24"/>
          <w:szCs w:val="24"/>
        </w:rPr>
        <w:t>на 2022-2023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866106" w:rsidRDefault="00866106" w:rsidP="00866106">
      <w:pPr>
        <w:spacing w:after="0" w:line="240" w:lineRule="auto"/>
        <w:ind w:firstLine="8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866106" w:rsidRDefault="0061562E" w:rsidP="0086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6106">
        <w:rPr>
          <w:rFonts w:ascii="Times New Roman" w:hAnsi="Times New Roman"/>
          <w:sz w:val="24"/>
          <w:szCs w:val="24"/>
        </w:rPr>
        <w:t>Утвердить следующий перечень дополнитель</w:t>
      </w:r>
      <w:r>
        <w:rPr>
          <w:rFonts w:ascii="Times New Roman" w:hAnsi="Times New Roman"/>
          <w:sz w:val="24"/>
          <w:szCs w:val="24"/>
        </w:rPr>
        <w:t>ных услуг и их стоимость на 2022 -2023</w:t>
      </w:r>
      <w:r w:rsidR="00866106">
        <w:rPr>
          <w:rFonts w:ascii="Times New Roman" w:hAnsi="Times New Roman"/>
          <w:sz w:val="24"/>
          <w:szCs w:val="24"/>
        </w:rPr>
        <w:t xml:space="preserve"> учебный год:</w:t>
      </w:r>
    </w:p>
    <w:p w:rsidR="00866106" w:rsidRDefault="00866106" w:rsidP="0086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984"/>
      </w:tblGrid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Название услуги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Стоимость </w:t>
            </w:r>
          </w:p>
          <w:p w:rsidR="00866106" w:rsidRDefault="008661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занятия</w:t>
            </w:r>
          </w:p>
        </w:tc>
      </w:tr>
      <w:tr w:rsidR="00866106" w:rsidTr="0086610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Творчество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Изостудия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руб.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студия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Музыкально-творческая студия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1,5 – 4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Танцевальная студия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1A61B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 руб.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Арт-мастерская: мастер-классы разных направлений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–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  <w:tr w:rsidR="00866106" w:rsidTr="0086610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Спорт, оздоровление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Футбольная секция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Ритмопластика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1,5 - 4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игре в шахматы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Конструирование, развитие мелкой моторики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-конструирования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Lego</w:t>
            </w:r>
            <w:r w:rsidRP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Duplo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1,5 – 3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-конструирование «Построй свою историю»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1A61BE" w:rsidP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5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6198C">
              <w:rPr>
                <w:rFonts w:ascii="Times New Roman" w:hAnsi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Pr="001A61BE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>Основы робототехники «</w:t>
            </w:r>
            <w:r w:rsidRPr="001A61B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Lego </w:t>
            </w:r>
            <w:proofErr w:type="spellStart"/>
            <w:r w:rsidRPr="001A61BE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WeDo</w:t>
            </w:r>
            <w:proofErr w:type="spellEnd"/>
            <w:r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Pr="001A61BE" w:rsidRDefault="006D65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66106"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>320 руб.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6106" w:rsidTr="0086610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обучению в школе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чтению (групповое занятие)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чтению (индивидуальное занятие)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математических представлений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геймификации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1A61BE" w:rsidP="001A61B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5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 (групповое занятие)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 (индивидуальное занятие)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Коррекционно-развивающие дополнительные занятия для детей с нарушениями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3 - 7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Нейропсихологическая подготовка к обучению в школе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–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  <w:tr w:rsidR="00866106" w:rsidTr="008661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06" w:rsidRDefault="00866106" w:rsidP="004916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эмоционального интеллекта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C619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="00866106" w:rsidRPr="001A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="008661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106" w:rsidRDefault="008661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350 руб. </w:t>
            </w:r>
          </w:p>
        </w:tc>
      </w:tr>
    </w:tbl>
    <w:p w:rsidR="00866106" w:rsidRDefault="00866106" w:rsidP="0086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106" w:rsidRDefault="0061562E" w:rsidP="0086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61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61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66106">
        <w:rPr>
          <w:rFonts w:ascii="Times New Roman" w:hAnsi="Times New Roman"/>
          <w:sz w:val="24"/>
          <w:szCs w:val="24"/>
        </w:rPr>
        <w:t xml:space="preserve"> реализацией дополнительных услуг в ЧУДО «Созвездие будущего»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директора по УВР Фотину Ю.А. </w:t>
      </w:r>
    </w:p>
    <w:p w:rsidR="00866106" w:rsidRDefault="00866106" w:rsidP="0086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E1E" w:rsidRDefault="008661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                                                                               Е.А. Захарова </w:t>
      </w:r>
    </w:p>
    <w:p w:rsidR="0061562E" w:rsidRDefault="0061562E">
      <w:pPr>
        <w:rPr>
          <w:rFonts w:ascii="Times New Roman" w:hAnsi="Times New Roman"/>
          <w:sz w:val="24"/>
          <w:szCs w:val="24"/>
        </w:rPr>
      </w:pPr>
    </w:p>
    <w:p w:rsidR="0061562E" w:rsidRPr="0061562E" w:rsidRDefault="0061562E">
      <w:pPr>
        <w:rPr>
          <w:rFonts w:ascii="Times New Roman" w:hAnsi="Times New Roman"/>
          <w:sz w:val="20"/>
          <w:szCs w:val="20"/>
        </w:rPr>
      </w:pPr>
      <w:r w:rsidRPr="0061562E">
        <w:rPr>
          <w:rFonts w:ascii="Times New Roman" w:hAnsi="Times New Roman"/>
          <w:sz w:val="20"/>
          <w:szCs w:val="20"/>
        </w:rPr>
        <w:t xml:space="preserve">С приказом </w:t>
      </w:r>
      <w:proofErr w:type="gramStart"/>
      <w:r w:rsidRPr="0061562E">
        <w:rPr>
          <w:rFonts w:ascii="Times New Roman" w:hAnsi="Times New Roman"/>
          <w:sz w:val="20"/>
          <w:szCs w:val="20"/>
        </w:rPr>
        <w:t>ознакомлена</w:t>
      </w:r>
      <w:proofErr w:type="gramEnd"/>
      <w:r w:rsidRPr="0061562E">
        <w:rPr>
          <w:rFonts w:ascii="Times New Roman" w:hAnsi="Times New Roman"/>
          <w:sz w:val="20"/>
          <w:szCs w:val="20"/>
        </w:rPr>
        <w:t xml:space="preserve">: ___________/ Фотина Ю.А.  «___»_________ 2022 г. </w:t>
      </w:r>
    </w:p>
    <w:sectPr w:rsidR="0061562E" w:rsidRPr="0061562E" w:rsidSect="00866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42F"/>
    <w:multiLevelType w:val="hybridMultilevel"/>
    <w:tmpl w:val="EC64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AC"/>
    <w:rsid w:val="001A61BE"/>
    <w:rsid w:val="005F40AC"/>
    <w:rsid w:val="0061562E"/>
    <w:rsid w:val="006B7E1E"/>
    <w:rsid w:val="006D6555"/>
    <w:rsid w:val="00866106"/>
    <w:rsid w:val="00C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6"/>
    <w:pPr>
      <w:ind w:left="720"/>
      <w:contextualSpacing/>
    </w:pPr>
  </w:style>
  <w:style w:type="table" w:styleId="a4">
    <w:name w:val="Table Grid"/>
    <w:basedOn w:val="a1"/>
    <w:rsid w:val="008661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6"/>
    <w:pPr>
      <w:ind w:left="720"/>
      <w:contextualSpacing/>
    </w:pPr>
  </w:style>
  <w:style w:type="table" w:styleId="a4">
    <w:name w:val="Table Grid"/>
    <w:basedOn w:val="a1"/>
    <w:rsid w:val="008661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9</cp:revision>
  <cp:lastPrinted>2022-10-04T06:40:00Z</cp:lastPrinted>
  <dcterms:created xsi:type="dcterms:W3CDTF">2021-12-07T09:33:00Z</dcterms:created>
  <dcterms:modified xsi:type="dcterms:W3CDTF">2022-10-04T06:40:00Z</dcterms:modified>
</cp:coreProperties>
</file>